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74F3" w:rsidRPr="003A7B1F" w:rsidRDefault="008074F3" w:rsidP="008074F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A7B1F">
        <w:rPr>
          <w:rFonts w:ascii="Times New Roman" w:hAnsi="Times New Roman" w:cs="Times New Roman"/>
          <w:b/>
          <w:sz w:val="24"/>
          <w:szCs w:val="24"/>
        </w:rPr>
        <w:t>Task–Technology Fit (TTF) Scale</w:t>
      </w:r>
    </w:p>
    <w:p w:rsidR="008074F3" w:rsidRPr="003A7B1F" w:rsidRDefault="008074F3" w:rsidP="008074F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Please rate the extent that you (dis)agree with the following stat</w:t>
      </w:r>
      <w:bookmarkStart w:id="0" w:name="_GoBack"/>
      <w:bookmarkEnd w:id="0"/>
      <w:r w:rsidRPr="003A7B1F">
        <w:rPr>
          <w:rFonts w:ascii="Times New Roman" w:hAnsi="Times New Roman" w:cs="Times New Roman"/>
          <w:sz w:val="24"/>
          <w:szCs w:val="24"/>
        </w:rPr>
        <w:t>ements using the scale provided.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1 – Strongly Disagree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2 – Disagree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3 – Slightly Disagree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4 – Neither Disagree or 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5 – Slightly 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6 – 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7 – Strongly 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8074F3" w:rsidRPr="003A7B1F" w:rsidRDefault="008074F3" w:rsidP="008074F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is compatible with the task(s).</w:t>
      </w:r>
    </w:p>
    <w:p w:rsidR="008074F3" w:rsidRPr="003A7B1F" w:rsidRDefault="008074F3" w:rsidP="008074F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suits the task(s) well.</w:t>
      </w:r>
    </w:p>
    <w:p w:rsidR="008074F3" w:rsidRPr="003A7B1F" w:rsidRDefault="008074F3" w:rsidP="008074F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seems to match the task(s).</w:t>
      </w:r>
    </w:p>
    <w:p w:rsidR="008074F3" w:rsidRPr="003A7B1F" w:rsidRDefault="008074F3" w:rsidP="008074F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meets the needs of the task(s).</w:t>
      </w:r>
    </w:p>
    <w:p w:rsidR="008074F3" w:rsidRPr="003A7B1F" w:rsidRDefault="008074F3" w:rsidP="008074F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meets the requirements of the task(s).</w:t>
      </w:r>
    </w:p>
    <w:p w:rsidR="008074F3" w:rsidRPr="003A7B1F" w:rsidRDefault="008074F3" w:rsidP="008074F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fits well with the task(s).</w:t>
      </w:r>
    </w:p>
    <w:p w:rsidR="008074F3" w:rsidRPr="003A7B1F" w:rsidRDefault="008074F3" w:rsidP="008074F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is appropriate to perform the task(s).</w:t>
      </w:r>
    </w:p>
    <w:p w:rsidR="008074F3" w:rsidRPr="003A7B1F" w:rsidRDefault="008074F3" w:rsidP="008074F3">
      <w:pPr>
        <w:pStyle w:val="ListParagraph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and the task(s) seem to fit together.</w:t>
      </w:r>
    </w:p>
    <w:p w:rsidR="008074F3" w:rsidRPr="003A7B1F" w:rsidRDefault="008074F3" w:rsidP="008074F3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074F3" w:rsidRPr="003A7B1F" w:rsidRDefault="008074F3" w:rsidP="008074F3">
      <w:pPr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Note: In the instructions provided with the scale, the technology and the task(s) must be clearly defined.</w:t>
      </w:r>
      <w:r w:rsidRPr="003A7B1F">
        <w:rPr>
          <w:rFonts w:ascii="Times New Roman" w:hAnsi="Times New Roman" w:cs="Times New Roman"/>
          <w:sz w:val="24"/>
          <w:szCs w:val="24"/>
        </w:rPr>
        <w:br w:type="page"/>
      </w:r>
    </w:p>
    <w:p w:rsidR="008074F3" w:rsidRPr="003A7B1F" w:rsidRDefault="008074F3" w:rsidP="008074F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A7B1F">
        <w:rPr>
          <w:rFonts w:ascii="Times New Roman" w:hAnsi="Times New Roman" w:cs="Times New Roman"/>
          <w:b/>
          <w:sz w:val="24"/>
          <w:szCs w:val="24"/>
        </w:rPr>
        <w:lastRenderedPageBreak/>
        <w:t>Task–Technology Fit and Misfit (TTF/M) Scale</w:t>
      </w:r>
    </w:p>
    <w:p w:rsidR="008074F3" w:rsidRPr="003A7B1F" w:rsidRDefault="008074F3" w:rsidP="008074F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Please rate the extent that you (dis)agree with the following statements using the scale provided.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1 – Strongly Disagree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2 – Disagree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3 – Slightly Disagree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4 – Neither Disagree or 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5 – Slightly 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6 – 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7 – Strongly Agree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Task–Technology Fit</w:t>
      </w:r>
    </w:p>
    <w:p w:rsidR="008074F3" w:rsidRPr="003A7B1F" w:rsidRDefault="008074F3" w:rsidP="008074F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matches the task(s).</w:t>
      </w:r>
    </w:p>
    <w:p w:rsidR="008074F3" w:rsidRPr="003A7B1F" w:rsidRDefault="008074F3" w:rsidP="008074F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suits the task(s).</w:t>
      </w:r>
    </w:p>
    <w:p w:rsidR="008074F3" w:rsidRPr="003A7B1F" w:rsidRDefault="008074F3" w:rsidP="008074F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corresponds well to the task(s).</w:t>
      </w:r>
    </w:p>
    <w:p w:rsidR="008074F3" w:rsidRPr="003A7B1F" w:rsidRDefault="008074F3" w:rsidP="008074F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fits the task(s).</w:t>
      </w:r>
    </w:p>
    <w:p w:rsidR="008074F3" w:rsidRPr="003A7B1F" w:rsidRDefault="008074F3" w:rsidP="008074F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is in sync with the task(s).</w:t>
      </w:r>
    </w:p>
    <w:p w:rsidR="008074F3" w:rsidRPr="003A7B1F" w:rsidRDefault="008074F3" w:rsidP="008074F3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has the exact functions needed for the task(s).</w:t>
      </w:r>
    </w:p>
    <w:p w:rsidR="008074F3" w:rsidRPr="003A7B1F" w:rsidRDefault="008074F3" w:rsidP="008074F3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Too Little</w:t>
      </w:r>
    </w:p>
    <w:p w:rsidR="008074F3" w:rsidRPr="003A7B1F" w:rsidRDefault="008074F3" w:rsidP="008074F3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falls short of what is needed for the task(s).</w:t>
      </w:r>
    </w:p>
    <w:p w:rsidR="008074F3" w:rsidRPr="003A7B1F" w:rsidRDefault="008074F3" w:rsidP="008074F3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lacks certain features to do the task(s).</w:t>
      </w:r>
    </w:p>
    <w:p w:rsidR="008074F3" w:rsidRPr="003A7B1F" w:rsidRDefault="008074F3" w:rsidP="008074F3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is less than what is needed by the task(s).</w:t>
      </w:r>
    </w:p>
    <w:p w:rsidR="008074F3" w:rsidRPr="003A7B1F" w:rsidRDefault="008074F3" w:rsidP="008074F3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has less-than-enough features to complete the task(s).</w:t>
      </w:r>
    </w:p>
    <w:p w:rsidR="008074F3" w:rsidRPr="003A7B1F" w:rsidRDefault="008074F3" w:rsidP="008074F3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is lacking in features to perform the task(s).</w:t>
      </w:r>
    </w:p>
    <w:p w:rsidR="008074F3" w:rsidRPr="003A7B1F" w:rsidRDefault="008074F3" w:rsidP="008074F3">
      <w:pPr>
        <w:pStyle w:val="ListParagraph"/>
        <w:numPr>
          <w:ilvl w:val="0"/>
          <w:numId w:val="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has fewer features than needed for the task(s).</w:t>
      </w: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8074F3" w:rsidRPr="003A7B1F" w:rsidRDefault="008074F3" w:rsidP="008074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Too Much</w:t>
      </w:r>
    </w:p>
    <w:p w:rsidR="008074F3" w:rsidRPr="003A7B1F" w:rsidRDefault="008074F3" w:rsidP="008074F3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has too much to perform the task(s).</w:t>
      </w:r>
    </w:p>
    <w:p w:rsidR="008074F3" w:rsidRPr="003A7B1F" w:rsidRDefault="008074F3" w:rsidP="008074F3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is larger than needed to do the task(s).</w:t>
      </w:r>
    </w:p>
    <w:p w:rsidR="008074F3" w:rsidRPr="003A7B1F" w:rsidRDefault="008074F3" w:rsidP="008074F3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is more than what is needed by the task(s).</w:t>
      </w:r>
    </w:p>
    <w:p w:rsidR="008074F3" w:rsidRPr="003A7B1F" w:rsidRDefault="008074F3" w:rsidP="008074F3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contains more than what is needed for the task(s).</w:t>
      </w:r>
    </w:p>
    <w:p w:rsidR="008074F3" w:rsidRPr="003A7B1F" w:rsidRDefault="008074F3" w:rsidP="008074F3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seems greater than the task(s).</w:t>
      </w:r>
    </w:p>
    <w:p w:rsidR="008074F3" w:rsidRPr="003A7B1F" w:rsidRDefault="008074F3" w:rsidP="008074F3">
      <w:pPr>
        <w:pStyle w:val="ListParagraph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A7B1F">
        <w:rPr>
          <w:rFonts w:ascii="Times New Roman" w:hAnsi="Times New Roman" w:cs="Times New Roman"/>
          <w:sz w:val="24"/>
          <w:szCs w:val="24"/>
        </w:rPr>
        <w:t>The technology provides much more than is needed to perform the task(s).</w:t>
      </w:r>
    </w:p>
    <w:p w:rsidR="008074F3" w:rsidRPr="003A7B1F" w:rsidRDefault="008074F3" w:rsidP="008074F3">
      <w:pPr>
        <w:spacing w:after="0" w:line="276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55E0D" w:rsidRDefault="008074F3" w:rsidP="004E702D">
      <w:pPr>
        <w:spacing w:after="0" w:line="480" w:lineRule="auto"/>
      </w:pPr>
      <w:r w:rsidRPr="003A7B1F">
        <w:rPr>
          <w:rFonts w:ascii="Times New Roman" w:hAnsi="Times New Roman" w:cs="Times New Roman"/>
          <w:sz w:val="24"/>
          <w:szCs w:val="24"/>
        </w:rPr>
        <w:t>Note: In the instructions provided with the scale, the technology and the task(s) must be clearly defined.</w:t>
      </w:r>
    </w:p>
    <w:sectPr w:rsidR="00C55E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45442B"/>
    <w:multiLevelType w:val="hybridMultilevel"/>
    <w:tmpl w:val="F52EAE3A"/>
    <w:lvl w:ilvl="0" w:tplc="D03C350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E768F5"/>
    <w:multiLevelType w:val="hybridMultilevel"/>
    <w:tmpl w:val="F52EAE3A"/>
    <w:lvl w:ilvl="0" w:tplc="D03C350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7470C6"/>
    <w:multiLevelType w:val="hybridMultilevel"/>
    <w:tmpl w:val="5ECC1592"/>
    <w:lvl w:ilvl="0" w:tplc="D03C350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503F4F"/>
    <w:multiLevelType w:val="hybridMultilevel"/>
    <w:tmpl w:val="F52EAE3A"/>
    <w:lvl w:ilvl="0" w:tplc="D03C350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75354"/>
    <w:multiLevelType w:val="hybridMultilevel"/>
    <w:tmpl w:val="5B74D790"/>
    <w:lvl w:ilvl="0" w:tplc="D03C350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4F3"/>
    <w:rsid w:val="004E702D"/>
    <w:rsid w:val="008074F3"/>
    <w:rsid w:val="00C55E0D"/>
    <w:rsid w:val="00E7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8267DCF0-502A-4B33-8A52-8A41AF84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74F3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74F3"/>
    <w:pPr>
      <w:ind w:left="720"/>
      <w:contextualSpacing/>
    </w:pPr>
  </w:style>
  <w:style w:type="table" w:styleId="TableGrid">
    <w:name w:val="Table Grid"/>
    <w:basedOn w:val="TableNormal"/>
    <w:uiPriority w:val="39"/>
    <w:rsid w:val="008074F3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8074F3"/>
  </w:style>
  <w:style w:type="paragraph" w:styleId="BalloonText">
    <w:name w:val="Balloon Text"/>
    <w:basedOn w:val="Normal"/>
    <w:link w:val="BalloonTextChar"/>
    <w:uiPriority w:val="99"/>
    <w:semiHidden/>
    <w:unhideWhenUsed/>
    <w:rsid w:val="004E70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02D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Passang Sherpa</dc:creator>
  <cp:keywords/>
  <dc:description/>
  <cp:lastModifiedBy>Matt Howard</cp:lastModifiedBy>
  <cp:revision>2</cp:revision>
  <dcterms:created xsi:type="dcterms:W3CDTF">2019-02-05T18:05:00Z</dcterms:created>
  <dcterms:modified xsi:type="dcterms:W3CDTF">2019-02-05T18:05:00Z</dcterms:modified>
</cp:coreProperties>
</file>